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0C" w:rsidRPr="001B758C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8C">
        <w:rPr>
          <w:rFonts w:ascii="Times New Roman" w:hAnsi="Times New Roman" w:cs="Times New Roman"/>
          <w:b/>
          <w:sz w:val="24"/>
          <w:szCs w:val="24"/>
        </w:rPr>
        <w:t xml:space="preserve">Расписание тем уроков по физической культуре в </w:t>
      </w:r>
      <w:r w:rsidR="002252A2">
        <w:rPr>
          <w:rFonts w:ascii="Times New Roman" w:hAnsi="Times New Roman" w:cs="Times New Roman"/>
          <w:b/>
          <w:sz w:val="24"/>
          <w:szCs w:val="24"/>
        </w:rPr>
        <w:t>5</w:t>
      </w:r>
      <w:r w:rsidRPr="001B758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FF5E0C" w:rsidRPr="001B758C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58C">
        <w:rPr>
          <w:rFonts w:ascii="Times New Roman" w:hAnsi="Times New Roman" w:cs="Times New Roman"/>
          <w:b/>
          <w:sz w:val="24"/>
          <w:szCs w:val="24"/>
        </w:rPr>
        <w:t xml:space="preserve"> на время периода дистанционного обучения</w:t>
      </w:r>
    </w:p>
    <w:p w:rsidR="00906FFD" w:rsidRPr="001B758C" w:rsidRDefault="00C65089" w:rsidP="001B7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13.04.2020 г. по 17</w:t>
      </w:r>
      <w:r w:rsidR="00906FFD" w:rsidRPr="001B758C">
        <w:rPr>
          <w:rFonts w:ascii="Times New Roman" w:hAnsi="Times New Roman" w:cs="Times New Roman"/>
          <w:b/>
          <w:sz w:val="24"/>
          <w:szCs w:val="24"/>
        </w:rPr>
        <w:t>.04.2020 г.</w:t>
      </w:r>
    </w:p>
    <w:p w:rsidR="00FF5E0C" w:rsidRPr="001B758C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2235"/>
        <w:gridCol w:w="3543"/>
        <w:gridCol w:w="3402"/>
        <w:gridCol w:w="5529"/>
      </w:tblGrid>
      <w:tr w:rsidR="00596BAC" w:rsidRPr="001B758C" w:rsidTr="001B758C">
        <w:tc>
          <w:tcPr>
            <w:tcW w:w="2235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 по расписанию</w:t>
            </w:r>
          </w:p>
        </w:tc>
        <w:tc>
          <w:tcPr>
            <w:tcW w:w="3543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урока, тема, ресурсы</w:t>
            </w:r>
          </w:p>
        </w:tc>
        <w:tc>
          <w:tcPr>
            <w:tcW w:w="3402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урок, УМК, презентации и т.д.</w:t>
            </w:r>
          </w:p>
        </w:tc>
        <w:tc>
          <w:tcPr>
            <w:tcW w:w="5529" w:type="dxa"/>
            <w:vAlign w:val="center"/>
          </w:tcPr>
          <w:p w:rsidR="00596BAC" w:rsidRPr="001B758C" w:rsidRDefault="00596BAC" w:rsidP="001B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8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96BAC" w:rsidRPr="002252A2" w:rsidTr="001B758C">
        <w:tc>
          <w:tcPr>
            <w:tcW w:w="2235" w:type="dxa"/>
            <w:vAlign w:val="center"/>
          </w:tcPr>
          <w:p w:rsidR="00596BAC" w:rsidRPr="002252A2" w:rsidRDefault="00C65089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6BAC" w:rsidRPr="002252A2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596BAC" w:rsidRPr="002252A2" w:rsidRDefault="00596BAC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96BAC" w:rsidRPr="002252A2" w:rsidRDefault="00596BAC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Интерактивный видео – урок</w:t>
            </w:r>
            <w:proofErr w:type="gram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BAC" w:rsidRPr="002252A2" w:rsidRDefault="00596BAC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5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="00C650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РИТМИЧЕСКАЯ ГИМНАСТИКА</w:t>
            </w:r>
            <w:r w:rsidRPr="00225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596BAC" w:rsidRPr="002252A2" w:rsidRDefault="00596BAC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96BAC" w:rsidRPr="002252A2" w:rsidRDefault="00596BAC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ресурс </w:t>
            </w:r>
          </w:p>
          <w:p w:rsidR="00596BAC" w:rsidRPr="002252A2" w:rsidRDefault="00596BAC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 -</w:t>
            </w:r>
          </w:p>
        </w:tc>
        <w:tc>
          <w:tcPr>
            <w:tcW w:w="3402" w:type="dxa"/>
            <w:vAlign w:val="center"/>
          </w:tcPr>
          <w:p w:rsidR="00596BAC" w:rsidRPr="002252A2" w:rsidRDefault="00C65089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E5A96">
                <w:rPr>
                  <w:rStyle w:val="a3"/>
                </w:rPr>
                <w:t>https://resh.edu.ru/subject/lesson/7457/start/263166/</w:t>
              </w:r>
            </w:hyperlink>
            <w:r>
              <w:t xml:space="preserve"> </w:t>
            </w:r>
          </w:p>
        </w:tc>
        <w:tc>
          <w:tcPr>
            <w:tcW w:w="5529" w:type="dxa"/>
            <w:vAlign w:val="center"/>
          </w:tcPr>
          <w:p w:rsidR="007A634D" w:rsidRPr="002252A2" w:rsidRDefault="00596BAC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7A634D" w:rsidRPr="002252A2" w:rsidRDefault="007A634D" w:rsidP="001B75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6BAC" w:rsidRPr="002252A2">
              <w:rPr>
                <w:rFonts w:ascii="Times New Roman" w:hAnsi="Times New Roman" w:cs="Times New Roman"/>
                <w:sz w:val="24"/>
                <w:szCs w:val="24"/>
              </w:rPr>
              <w:t>тренняя зарядка;</w:t>
            </w:r>
          </w:p>
          <w:p w:rsidR="007A634D" w:rsidRPr="002252A2" w:rsidRDefault="007A634D" w:rsidP="001B75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6BAC"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режима дня и питания; </w:t>
            </w:r>
          </w:p>
          <w:p w:rsidR="00596BAC" w:rsidRPr="002252A2" w:rsidRDefault="002252A2" w:rsidP="001B758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 (15 раз  2 подхода)</w:t>
            </w:r>
          </w:p>
          <w:p w:rsidR="00596BAC" w:rsidRPr="002252A2" w:rsidRDefault="00596BAC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AC" w:rsidRPr="002252A2" w:rsidRDefault="00596BAC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После просмотра видео-урока выполнить тренировочные задания и контрольные задания В</w:t>
            </w:r>
            <w:proofErr w:type="gram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  <w:p w:rsidR="00596BAC" w:rsidRPr="002252A2" w:rsidRDefault="00596BAC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AC" w:rsidRPr="002252A2" w:rsidRDefault="00596BAC" w:rsidP="001B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возможности сделать </w:t>
            </w:r>
            <w:proofErr w:type="spell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>скриншот</w:t>
            </w:r>
            <w:proofErr w:type="spell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 успешно прошли урок!» и переслать по 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hyperlink r:id="rId6" w:history="1"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gor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-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shkola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="007A634D"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A634D"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 w:rsidR="007A634D"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другим для Вас удобным способом</w:t>
            </w:r>
          </w:p>
        </w:tc>
      </w:tr>
      <w:tr w:rsidR="007A634D" w:rsidRPr="002252A2" w:rsidTr="001B758C">
        <w:tc>
          <w:tcPr>
            <w:tcW w:w="2235" w:type="dxa"/>
            <w:vAlign w:val="center"/>
          </w:tcPr>
          <w:p w:rsidR="007A634D" w:rsidRPr="002252A2" w:rsidRDefault="00C65089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634D" w:rsidRPr="002252A2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7A634D" w:rsidRPr="002252A2" w:rsidRDefault="007A634D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A634D" w:rsidRPr="002252A2" w:rsidRDefault="007A634D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Интерактивный видео – урок</w:t>
            </w:r>
            <w:proofErr w:type="gram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34D" w:rsidRPr="002252A2" w:rsidRDefault="007A634D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5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 w:rsidR="00C6508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КАК ВЫБРАТЬ И ПОДГОТОВИТЬ МЕСТО ДЛЯ ЗАНЯТИЙ ФИЗИЧЕСКИМИ УПРАЖНЕНИЯМИ</w:t>
            </w:r>
            <w:r w:rsidRPr="002252A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  <w:p w:rsidR="007A634D" w:rsidRPr="002252A2" w:rsidRDefault="007A634D" w:rsidP="001B75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7A634D" w:rsidRPr="002252A2" w:rsidRDefault="007A634D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ресурс</w:t>
            </w:r>
          </w:p>
          <w:p w:rsidR="007A634D" w:rsidRPr="002252A2" w:rsidRDefault="007A634D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 -</w:t>
            </w:r>
          </w:p>
        </w:tc>
        <w:tc>
          <w:tcPr>
            <w:tcW w:w="3402" w:type="dxa"/>
            <w:vAlign w:val="center"/>
          </w:tcPr>
          <w:p w:rsidR="007A634D" w:rsidRPr="002252A2" w:rsidRDefault="00C65089" w:rsidP="001B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E5A96">
                <w:rPr>
                  <w:rStyle w:val="a3"/>
                </w:rPr>
                <w:t>https://resh.edu.ru/subject/lesson/7444/start/263360/</w:t>
              </w:r>
            </w:hyperlink>
            <w:r>
              <w:t xml:space="preserve"> </w:t>
            </w:r>
          </w:p>
        </w:tc>
        <w:tc>
          <w:tcPr>
            <w:tcW w:w="5529" w:type="dxa"/>
            <w:vAlign w:val="center"/>
          </w:tcPr>
          <w:p w:rsidR="002252A2" w:rsidRPr="002252A2" w:rsidRDefault="002252A2" w:rsidP="0022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2252A2" w:rsidRPr="002252A2" w:rsidRDefault="002252A2" w:rsidP="002252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Утренняя зарядка;</w:t>
            </w:r>
          </w:p>
          <w:p w:rsidR="002252A2" w:rsidRPr="002252A2" w:rsidRDefault="002252A2" w:rsidP="002252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и питания; </w:t>
            </w:r>
          </w:p>
          <w:p w:rsidR="002252A2" w:rsidRPr="002252A2" w:rsidRDefault="002252A2" w:rsidP="002252A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 (15 раз  2 подхода)</w:t>
            </w:r>
          </w:p>
          <w:p w:rsidR="002252A2" w:rsidRPr="002252A2" w:rsidRDefault="002252A2" w:rsidP="0022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2A2" w:rsidRPr="002252A2" w:rsidRDefault="002252A2" w:rsidP="00225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После просмотра видео-урока выполнить тренировочные задания и контрольные задания В</w:t>
            </w:r>
            <w:proofErr w:type="gramStart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252A2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  <w:p w:rsidR="002252A2" w:rsidRPr="002252A2" w:rsidRDefault="002252A2" w:rsidP="0022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4D" w:rsidRPr="002252A2" w:rsidRDefault="002252A2" w:rsidP="0022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возможности сделать </w:t>
            </w:r>
            <w:proofErr w:type="spell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>скриншот</w:t>
            </w:r>
            <w:proofErr w:type="spell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 успешно прошли урок!» и переслать по 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hyperlink r:id="rId8" w:history="1"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gor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-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shkola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2252A2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252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  <w:r w:rsidRPr="00225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другим для Вас удобным способом</w:t>
            </w:r>
          </w:p>
        </w:tc>
      </w:tr>
    </w:tbl>
    <w:p w:rsidR="00FF5E0C" w:rsidRPr="002252A2" w:rsidRDefault="00FF5E0C" w:rsidP="001B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E0C" w:rsidRPr="001B758C" w:rsidRDefault="00906FFD" w:rsidP="001B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58C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906FFD" w:rsidRDefault="00906FFD" w:rsidP="001B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58C">
        <w:rPr>
          <w:rFonts w:ascii="Times New Roman" w:hAnsi="Times New Roman" w:cs="Times New Roman"/>
          <w:sz w:val="24"/>
          <w:szCs w:val="24"/>
        </w:rPr>
        <w:t>Т.С.Куликова</w:t>
      </w:r>
    </w:p>
    <w:p w:rsidR="001B758C" w:rsidRPr="001B758C" w:rsidRDefault="001B758C" w:rsidP="001B7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89063035076</w:t>
      </w:r>
    </w:p>
    <w:sectPr w:rsidR="001B758C" w:rsidRPr="001B758C" w:rsidSect="002252A2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58A"/>
    <w:multiLevelType w:val="hybridMultilevel"/>
    <w:tmpl w:val="48E4A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9800FA"/>
    <w:multiLevelType w:val="hybridMultilevel"/>
    <w:tmpl w:val="6DE8D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861B6D"/>
    <w:multiLevelType w:val="hybridMultilevel"/>
    <w:tmpl w:val="EFEC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B6BC9"/>
    <w:multiLevelType w:val="hybridMultilevel"/>
    <w:tmpl w:val="99EC6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1A24DA"/>
    <w:multiLevelType w:val="hybridMultilevel"/>
    <w:tmpl w:val="EFEC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C5"/>
    <w:rsid w:val="00032E36"/>
    <w:rsid w:val="00134CC5"/>
    <w:rsid w:val="001B758C"/>
    <w:rsid w:val="00201822"/>
    <w:rsid w:val="002252A2"/>
    <w:rsid w:val="00363BDF"/>
    <w:rsid w:val="003771A1"/>
    <w:rsid w:val="00596BAC"/>
    <w:rsid w:val="007A634D"/>
    <w:rsid w:val="007C54AB"/>
    <w:rsid w:val="00906FFD"/>
    <w:rsid w:val="009D4128"/>
    <w:rsid w:val="00C65089"/>
    <w:rsid w:val="00EA20EF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4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-shkol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44/start/2633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-shkola@mail.ru" TargetMode="External"/><Relationship Id="rId5" Type="http://schemas.openxmlformats.org/officeDocument/2006/relationships/hyperlink" Target="https://resh.edu.ru/subject/lesson/7457/start/26316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2020-04-03T17:53:00Z</dcterms:created>
  <dcterms:modified xsi:type="dcterms:W3CDTF">2020-04-12T07:43:00Z</dcterms:modified>
</cp:coreProperties>
</file>